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F228" w14:textId="77777777" w:rsidR="00DA1F89" w:rsidRDefault="00DA1F89"/>
    <w:p w14:paraId="6C6DEAE1" w14:textId="2F09AC5B" w:rsidR="008444B3" w:rsidRDefault="008444B3">
      <w:r>
        <w:t>Wilman etusivulta löytyy kohta Kurssitarjotin. Klikkaa Valinnaisainetarjotin nykyisille x. luokkalaisille (XX)</w:t>
      </w:r>
    </w:p>
    <w:p w14:paraId="6C64E8DD" w14:textId="1E6D915A" w:rsidR="002E0B56" w:rsidRDefault="008444B3">
      <w:r w:rsidRPr="008444B3">
        <w:rPr>
          <w:noProof/>
        </w:rPr>
        <w:drawing>
          <wp:inline distT="0" distB="0" distL="0" distR="0" wp14:anchorId="7B26E018" wp14:editId="0772EA2D">
            <wp:extent cx="6120130" cy="2093595"/>
            <wp:effectExtent l="0" t="0" r="0" b="1905"/>
            <wp:docPr id="86819491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9491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45DA7" w14:textId="77777777" w:rsidR="008444B3" w:rsidRDefault="008444B3"/>
    <w:p w14:paraId="170498F5" w14:textId="3C2B2168" w:rsidR="008444B3" w:rsidRDefault="008444B3">
      <w:r>
        <w:t>Klikkaa jokaiselta riviltä haluamasi valinnainen sekä varavalinta.</w:t>
      </w:r>
    </w:p>
    <w:p w14:paraId="1CB8B7E7" w14:textId="708294EE" w:rsidR="008444B3" w:rsidRDefault="008444B3">
      <w:r w:rsidRPr="008444B3">
        <w:rPr>
          <w:noProof/>
        </w:rPr>
        <w:drawing>
          <wp:inline distT="0" distB="0" distL="0" distR="0" wp14:anchorId="5C986705" wp14:editId="06C38E0E">
            <wp:extent cx="6120130" cy="1978660"/>
            <wp:effectExtent l="0" t="0" r="0" b="2540"/>
            <wp:docPr id="191400532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00532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7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44B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C0EAC"/>
    <w:multiLevelType w:val="hybridMultilevel"/>
    <w:tmpl w:val="CAB034DC"/>
    <w:lvl w:ilvl="0" w:tplc="66C289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63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B3"/>
    <w:rsid w:val="000F389C"/>
    <w:rsid w:val="00233C91"/>
    <w:rsid w:val="002E0B56"/>
    <w:rsid w:val="006A3B2A"/>
    <w:rsid w:val="008444B3"/>
    <w:rsid w:val="008C477E"/>
    <w:rsid w:val="009A1DEF"/>
    <w:rsid w:val="00BF7098"/>
    <w:rsid w:val="00C15B15"/>
    <w:rsid w:val="00DA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615E"/>
  <w15:chartTrackingRefBased/>
  <w15:docId w15:val="{B565A114-A24B-49D3-BDEA-97342BA6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44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44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44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44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44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44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44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44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44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44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44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44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444B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444B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444B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444B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444B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444B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44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44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44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44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44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444B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444B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444B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44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444B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44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Karjalainen Reetta</dc:creator>
  <cp:keywords/>
  <dc:description/>
  <cp:lastModifiedBy>Rissanen Sanna</cp:lastModifiedBy>
  <cp:revision>3</cp:revision>
  <dcterms:created xsi:type="dcterms:W3CDTF">2026-04-28T09:55:00Z</dcterms:created>
  <dcterms:modified xsi:type="dcterms:W3CDTF">2026-04-28T09:57:00Z</dcterms:modified>
</cp:coreProperties>
</file>